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11158914"/>
      <w:r w:rsidRPr="00D737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казенное  общеобразовательное учреждение</w:t>
      </w: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737E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«Средняя общеобразовательная школа № 8  им. В.М. Кокова г. Баксана»</w:t>
      </w: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 w:rsidRPr="00D737E9"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  <w:t>Рабочая учебная программа</w:t>
      </w: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D737E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_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Искусство</w:t>
      </w: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737E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предметной области)</w:t>
      </w: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Музыка</w:t>
      </w: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737E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(наименование учебного курса)</w:t>
      </w: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</w:pPr>
      <w:r w:rsidRPr="00D737E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     начальное  общее образование,1- 4 класс    </w:t>
      </w: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737E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(уровень образования, класс)</w:t>
      </w: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7E9" w:rsidRPr="00D737E9" w:rsidRDefault="00D737E9" w:rsidP="00D737E9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7E9" w:rsidRPr="00D737E9" w:rsidRDefault="00D737E9" w:rsidP="00D737E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37E9" w:rsidRPr="00D737E9" w:rsidRDefault="00D737E9" w:rsidP="00D73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737E9" w:rsidRPr="00D737E9" w:rsidRDefault="00D737E9" w:rsidP="00D737E9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1" w:name="_GoBack"/>
      <w:bookmarkEnd w:id="1"/>
    </w:p>
    <w:p w:rsidR="00D737E9" w:rsidRPr="00D737E9" w:rsidRDefault="00D737E9" w:rsidP="00D737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84B79" w:rsidRDefault="00A631F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​</w:t>
      </w:r>
    </w:p>
    <w:p w:rsidR="00D737E9" w:rsidRDefault="00D737E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737E9" w:rsidRDefault="00D737E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737E9" w:rsidRPr="00D737E9" w:rsidRDefault="00D737E9">
      <w:pPr>
        <w:spacing w:after="0" w:line="264" w:lineRule="auto"/>
        <w:ind w:left="120"/>
        <w:jc w:val="both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</w:t>
      </w: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737E9">
        <w:rPr>
          <w:rFonts w:ascii="Times New Roman" w:hAnsi="Times New Roman"/>
          <w:color w:val="000000"/>
          <w:sz w:val="28"/>
          <w:lang w:val="ru-RU"/>
        </w:rPr>
        <w:t>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</w:t>
      </w:r>
      <w:r w:rsidRPr="00D737E9">
        <w:rPr>
          <w:rFonts w:ascii="Times New Roman" w:hAnsi="Times New Roman"/>
          <w:color w:val="000000"/>
          <w:sz w:val="28"/>
          <w:lang w:val="ru-RU"/>
        </w:rPr>
        <w:lastRenderedPageBreak/>
        <w:t>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737E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737E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84B79" w:rsidRPr="00D737E9" w:rsidRDefault="00D84B79">
      <w:pPr>
        <w:rPr>
          <w:lang w:val="ru-RU"/>
        </w:rPr>
        <w:sectPr w:rsidR="00D84B79" w:rsidRPr="00D737E9">
          <w:pgSz w:w="11906" w:h="16383"/>
          <w:pgMar w:top="1134" w:right="850" w:bottom="1134" w:left="1701" w:header="720" w:footer="720" w:gutter="0"/>
          <w:cols w:space="720"/>
        </w:sectPr>
      </w:pP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bookmarkStart w:id="2" w:name="block-11158915"/>
      <w:bookmarkEnd w:id="0"/>
      <w:r w:rsidRPr="00D737E9">
        <w:rPr>
          <w:rFonts w:ascii="Times New Roman" w:hAnsi="Times New Roman"/>
          <w:color w:val="000000"/>
          <w:sz w:val="28"/>
          <w:lang w:val="ru-RU"/>
        </w:rPr>
        <w:t>​</w:t>
      </w:r>
      <w:r w:rsidRPr="00D737E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​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тембра музыкальных инструментов, отнесение к одной из групп (духовые, ударные, струнные);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737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737E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рефлексия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собственного эмоционального состояния после участияв танцевальных композициях и импровизациях;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и артикуляционные упражнения на основе звонарских приговорок;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>: виртуальный квест по музыкальному театру.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>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>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737E9">
        <w:rPr>
          <w:rFonts w:ascii="Times New Roman" w:hAnsi="Times New Roman"/>
          <w:color w:val="000000"/>
          <w:sz w:val="28"/>
          <w:lang w:val="ru-RU"/>
        </w:rPr>
        <w:t>).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/>
        <w:ind w:left="120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84B79" w:rsidRPr="00D737E9" w:rsidRDefault="00D84B79">
      <w:pPr>
        <w:spacing w:after="0"/>
        <w:ind w:left="120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упражнения на ровную пульсацию, выделение сильных долей в размерах 2/4, 3/4, 4/4 (звучащими жестами или на ударных инструментах);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вокальных и ритмических упражнений, песен с ярко выраженными динамическими, темповыми, штриховыми красками;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понятий «выше-ниже»;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>, исполнение попевок и песен с ярко выраженной характерной интерваликой в мелодическом движении;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>, исполнение попевок и песен с мелодическим движениемпо звукам аккордов;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84B79" w:rsidRPr="00D737E9" w:rsidRDefault="00D84B79">
      <w:pPr>
        <w:rPr>
          <w:lang w:val="ru-RU"/>
        </w:rPr>
        <w:sectPr w:rsidR="00D84B79" w:rsidRPr="00D737E9">
          <w:pgSz w:w="11906" w:h="16383"/>
          <w:pgMar w:top="1134" w:right="850" w:bottom="1134" w:left="1701" w:header="720" w:footer="720" w:gutter="0"/>
          <w:cols w:space="720"/>
        </w:sectPr>
      </w:pP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bookmarkStart w:id="3" w:name="block-11158916"/>
      <w:bookmarkEnd w:id="2"/>
      <w:r w:rsidRPr="00D737E9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D84B79" w:rsidRPr="00D737E9" w:rsidRDefault="00D84B79">
      <w:pPr>
        <w:spacing w:after="0" w:line="264" w:lineRule="auto"/>
        <w:ind w:left="120"/>
        <w:jc w:val="both"/>
        <w:rPr>
          <w:lang w:val="ru-RU"/>
        </w:rPr>
      </w:pP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​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84B79" w:rsidRPr="00D737E9" w:rsidRDefault="00D84B79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D84B79" w:rsidRPr="00D737E9" w:rsidRDefault="00D84B79">
      <w:pPr>
        <w:spacing w:after="0" w:line="264" w:lineRule="auto"/>
        <w:ind w:left="120"/>
        <w:jc w:val="both"/>
        <w:rPr>
          <w:lang w:val="ru-RU"/>
        </w:rPr>
      </w:pP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4B79" w:rsidRPr="00D737E9" w:rsidRDefault="00D84B79">
      <w:pPr>
        <w:spacing w:after="0" w:line="264" w:lineRule="auto"/>
        <w:ind w:left="120"/>
        <w:jc w:val="both"/>
        <w:rPr>
          <w:lang w:val="ru-RU"/>
        </w:rPr>
      </w:pP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737E9">
        <w:rPr>
          <w:rFonts w:ascii="Times New Roman" w:hAnsi="Times New Roman"/>
          <w:color w:val="000000"/>
          <w:sz w:val="28"/>
          <w:lang w:val="ru-RU"/>
        </w:rPr>
        <w:t>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737E9">
        <w:rPr>
          <w:rFonts w:ascii="Times New Roman" w:hAnsi="Times New Roman"/>
          <w:color w:val="000000"/>
          <w:sz w:val="28"/>
          <w:lang w:val="ru-RU"/>
        </w:rPr>
        <w:t>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737E9">
        <w:rPr>
          <w:rFonts w:ascii="Times New Roman" w:hAnsi="Times New Roman"/>
          <w:color w:val="000000"/>
          <w:sz w:val="28"/>
          <w:lang w:val="ru-RU"/>
        </w:rPr>
        <w:t>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текстовую, видео-, графическую, звуковую, информацию в соответствии с учебной задачей;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музыкальные тексты (акустические и нотные)по предложенному учителем алгоритму;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737E9">
        <w:rPr>
          <w:rFonts w:ascii="Times New Roman" w:hAnsi="Times New Roman"/>
          <w:color w:val="000000"/>
          <w:sz w:val="28"/>
          <w:lang w:val="ru-RU"/>
        </w:rPr>
        <w:t>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737E9">
        <w:rPr>
          <w:rFonts w:ascii="Times New Roman" w:hAnsi="Times New Roman"/>
          <w:color w:val="000000"/>
          <w:sz w:val="28"/>
          <w:lang w:val="ru-RU"/>
        </w:rPr>
        <w:t>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737E9">
        <w:rPr>
          <w:rFonts w:ascii="Times New Roman" w:hAnsi="Times New Roman"/>
          <w:color w:val="000000"/>
          <w:sz w:val="28"/>
          <w:lang w:val="ru-RU"/>
        </w:rPr>
        <w:t>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84B79" w:rsidRPr="00D737E9" w:rsidRDefault="00D84B79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D84B79" w:rsidRPr="00D737E9" w:rsidRDefault="00D84B79">
      <w:pPr>
        <w:spacing w:after="0" w:line="264" w:lineRule="auto"/>
        <w:ind w:left="120"/>
        <w:jc w:val="both"/>
        <w:rPr>
          <w:lang w:val="ru-RU"/>
        </w:rPr>
      </w:pP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4B79" w:rsidRPr="00D737E9" w:rsidRDefault="00D84B79">
      <w:pPr>
        <w:spacing w:after="0" w:line="264" w:lineRule="auto"/>
        <w:ind w:left="120"/>
        <w:jc w:val="both"/>
        <w:rPr>
          <w:lang w:val="ru-RU"/>
        </w:rPr>
      </w:pP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84B79" w:rsidRPr="00D737E9" w:rsidRDefault="00D84B79">
      <w:pPr>
        <w:spacing w:after="0" w:line="264" w:lineRule="auto"/>
        <w:ind w:left="120"/>
        <w:jc w:val="both"/>
        <w:rPr>
          <w:lang w:val="ru-RU"/>
        </w:rPr>
      </w:pPr>
    </w:p>
    <w:p w:rsidR="00D84B79" w:rsidRPr="00D737E9" w:rsidRDefault="00A631F0">
      <w:pPr>
        <w:spacing w:after="0" w:line="264" w:lineRule="auto"/>
        <w:ind w:left="12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ритмический аккомпанемент на ударных инструментахпри исполнении народной песни;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отличать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звуки: шумовые и музыкальные, длинные, короткие, тихие, громкие, низкие, высокие;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37E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D737E9">
        <w:rPr>
          <w:rFonts w:ascii="Times New Roman" w:hAnsi="Times New Roman"/>
          <w:color w:val="000000"/>
          <w:sz w:val="28"/>
          <w:lang w:val="ru-RU"/>
        </w:rPr>
        <w:t xml:space="preserve">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84B79" w:rsidRPr="00D737E9" w:rsidRDefault="00A631F0">
      <w:pPr>
        <w:spacing w:after="0" w:line="264" w:lineRule="auto"/>
        <w:ind w:firstLine="600"/>
        <w:jc w:val="both"/>
        <w:rPr>
          <w:lang w:val="ru-RU"/>
        </w:rPr>
      </w:pPr>
      <w:r w:rsidRPr="00D737E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84B79" w:rsidRPr="00D737E9" w:rsidRDefault="00D84B79">
      <w:pPr>
        <w:rPr>
          <w:lang w:val="ru-RU"/>
        </w:rPr>
        <w:sectPr w:rsidR="00D84B79" w:rsidRPr="00D737E9">
          <w:pgSz w:w="11906" w:h="16383"/>
          <w:pgMar w:top="1134" w:right="850" w:bottom="1134" w:left="1701" w:header="720" w:footer="720" w:gutter="0"/>
          <w:cols w:space="720"/>
        </w:sectPr>
      </w:pPr>
    </w:p>
    <w:p w:rsidR="00D84B79" w:rsidRDefault="00A631F0">
      <w:pPr>
        <w:spacing w:after="0"/>
        <w:ind w:left="120"/>
      </w:pPr>
      <w:bookmarkStart w:id="6" w:name="block-11158917"/>
      <w:bookmarkEnd w:id="3"/>
      <w:r w:rsidRPr="00D737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4B79" w:rsidRDefault="00A63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D84B79" w:rsidTr="00561BB5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B79" w:rsidRDefault="00D84B79">
            <w:pPr>
              <w:spacing w:after="0"/>
              <w:ind w:left="135"/>
            </w:pPr>
          </w:p>
        </w:tc>
      </w:tr>
      <w:tr w:rsidR="00D84B79" w:rsidTr="00561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1BB5" w:rsidRPr="00B6049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Pr="00DF453F" w:rsidRDefault="00DF45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5A6D7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A3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5A6D7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A3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5A6D7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A3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5A6D7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A3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5A6D7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1A3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F453F" w:rsidRPr="00B60493" w:rsidTr="0051158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51158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51158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51158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51158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51158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51158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BF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3,5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RPr="00B60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F453F" w:rsidRPr="00B60493" w:rsidTr="000A1A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8772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72E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0A1A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2E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Tr="000A1A1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72E8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</w:pPr>
          </w:p>
        </w:tc>
      </w:tr>
      <w:tr w:rsidR="00561BB5" w:rsidRPr="00B6049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1BB5" w:rsidRPr="00B6049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 w:rsidRPr="00B6049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 w:rsidRPr="00B6049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2,5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1BB5" w:rsidRPr="00B6049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 w:rsidRPr="00B6049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 w:rsidRPr="00B60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F453F" w:rsidRPr="00B60493" w:rsidTr="00AD33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FF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AD33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FF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AD33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FF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AD336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FF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Pr="00DF453F" w:rsidRDefault="00561BB5" w:rsidP="00DF45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453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1BB5" w:rsidRPr="00B6049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561BB5" w:rsidP="00DF453F">
            <w:pPr>
              <w:spacing w:after="0"/>
              <w:ind w:left="135"/>
              <w:jc w:val="center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45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 w:rsidRPr="00B60493" w:rsidTr="00561B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F453F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 w:rsidRPr="00DF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Pr="00DF453F" w:rsidRDefault="00DF45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  <w:r w:rsidR="00561BB5" w:rsidRPr="00DF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Pr="00DF453F" w:rsidRDefault="00561BB5">
            <w:pPr>
              <w:rPr>
                <w:lang w:val="ru-RU"/>
              </w:rPr>
            </w:pPr>
          </w:p>
        </w:tc>
      </w:tr>
      <w:tr w:rsidR="00561BB5" w:rsidRPr="00DF4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Pr="00DF453F" w:rsidRDefault="00561BB5">
            <w:pPr>
              <w:spacing w:after="0"/>
              <w:ind w:left="135"/>
              <w:rPr>
                <w:lang w:val="ru-RU"/>
              </w:rPr>
            </w:pPr>
            <w:r w:rsidRPr="00DF4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F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4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Музыкальная грамота</w:t>
            </w:r>
          </w:p>
        </w:tc>
      </w:tr>
      <w:tr w:rsidR="00DF453F" w:rsidRPr="00B60493" w:rsidTr="00947D8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Pr="00DF453F" w:rsidRDefault="00DF453F">
            <w:pPr>
              <w:spacing w:after="0"/>
              <w:rPr>
                <w:lang w:val="ru-RU"/>
              </w:rPr>
            </w:pPr>
            <w:r w:rsidRPr="00DF453F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88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947D8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88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 w:rsidT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16,5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</w:tbl>
    <w:p w:rsidR="00D84B79" w:rsidRDefault="00D84B79">
      <w:pPr>
        <w:sectPr w:rsidR="00D84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B79" w:rsidRDefault="00A63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84B79" w:rsidTr="00561BB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B79" w:rsidRDefault="00D84B79">
            <w:pPr>
              <w:spacing w:after="0"/>
              <w:ind w:left="135"/>
            </w:pPr>
          </w:p>
        </w:tc>
      </w:tr>
      <w:tr w:rsidR="00D84B79" w:rsidTr="00561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F453F" w:rsidRPr="00B60493" w:rsidTr="00A86C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00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A86C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00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A86C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00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A86C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00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A86C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00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A86C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00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 w:rsidRPr="00B60493" w:rsidTr="00561BB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3,5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F453F" w:rsidRPr="00B60493" w:rsidTr="00C75A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C75A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C75A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C75A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C75A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3D1B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C75A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3D1B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C75A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C75A3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1B2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RPr="00B60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F453F" w:rsidRPr="00B60493" w:rsidTr="00DE22C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734C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DE22C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734C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1BB5" w:rsidRPr="00B60493" w:rsidTr="00561BB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F453F" w:rsidRPr="00B60493" w:rsidTr="008976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BC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8976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BC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89768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BC3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 w:rsidRPr="00B60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1BB5" w:rsidRPr="00B60493" w:rsidTr="00561BB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6B11F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67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6B11F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67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 w:rsidRPr="00B60493" w:rsidTr="00561BB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8A67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01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8A67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01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F453F" w:rsidRPr="00B60493" w:rsidTr="00FB26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31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FB263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31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C82F3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3F" w:rsidRPr="00B60493" w:rsidTr="00C82F3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DF453F" w:rsidRDefault="00DF453F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B2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53F" w:rsidRDefault="00DF453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F453F" w:rsidRPr="00D737E9" w:rsidRDefault="00DF453F" w:rsidP="001C749B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  <w:tr w:rsidR="00561BB5" w:rsidTr="00561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BB5" w:rsidRPr="00D737E9" w:rsidRDefault="00561BB5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1BB5" w:rsidRDefault="00DF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561B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BB5" w:rsidRDefault="00561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1BB5" w:rsidRDefault="00561BB5"/>
        </w:tc>
      </w:tr>
    </w:tbl>
    <w:p w:rsidR="00D84B79" w:rsidRDefault="00D84B79">
      <w:pPr>
        <w:sectPr w:rsidR="00D84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B79" w:rsidRDefault="00A63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84B79" w:rsidTr="00937FB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B79" w:rsidRDefault="00D84B79">
            <w:pPr>
              <w:spacing w:after="0"/>
              <w:ind w:left="135"/>
            </w:pPr>
          </w:p>
        </w:tc>
      </w:tr>
      <w:tr w:rsidR="00D84B79" w:rsidTr="0093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37FB7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BE5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BE5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637B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7BE5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BE5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BE5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37FB7" w:rsidRPr="00B60493" w:rsidTr="00671A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6E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671A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6E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671A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D14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46E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671A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46E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FA34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92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FA34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6F0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092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FA34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920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RPr="00B60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664B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7B00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B00C2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664BE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0C2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 w:rsidP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37FB7" w:rsidRPr="00B60493" w:rsidTr="001F585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F7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F760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1F585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60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RPr="00B60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. опера</w:t>
            </w:r>
            <w:proofErr w:type="gramEnd"/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2,5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BC75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876F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6F0A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BC75F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F0A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37FB7" w:rsidRPr="00B60493" w:rsidTr="00583B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EBC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FB7" w:rsidRPr="00B60493" w:rsidTr="00583B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EBC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RPr="00720415" w:rsidTr="0093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Pr="00720415" w:rsidRDefault="007204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A631F0" w:rsidRPr="0072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Pr="00720415" w:rsidRDefault="00A631F0">
            <w:pPr>
              <w:spacing w:after="0"/>
              <w:ind w:left="135"/>
              <w:jc w:val="center"/>
              <w:rPr>
                <w:lang w:val="ru-RU"/>
              </w:rPr>
            </w:pPr>
            <w:r w:rsidRPr="0072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Pr="00720415" w:rsidRDefault="00A631F0">
            <w:pPr>
              <w:spacing w:after="0"/>
              <w:ind w:left="135"/>
              <w:jc w:val="center"/>
              <w:rPr>
                <w:lang w:val="ru-RU"/>
              </w:rPr>
            </w:pPr>
            <w:r w:rsidRPr="00720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4B79" w:rsidRPr="00720415" w:rsidRDefault="00D84B79">
            <w:pPr>
              <w:rPr>
                <w:lang w:val="ru-RU"/>
              </w:rPr>
            </w:pPr>
          </w:p>
        </w:tc>
      </w:tr>
    </w:tbl>
    <w:p w:rsidR="00D84B79" w:rsidRPr="00720415" w:rsidRDefault="00D84B79">
      <w:pPr>
        <w:rPr>
          <w:lang w:val="ru-RU"/>
        </w:rPr>
        <w:sectPr w:rsidR="00D84B79" w:rsidRPr="00720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B79" w:rsidRPr="00720415" w:rsidRDefault="00A631F0">
      <w:pPr>
        <w:spacing w:after="0"/>
        <w:ind w:left="120"/>
        <w:rPr>
          <w:lang w:val="ru-RU"/>
        </w:rPr>
      </w:pPr>
      <w:r w:rsidRPr="00720415">
        <w:rPr>
          <w:rFonts w:ascii="Times New Roman" w:hAnsi="Times New Roman"/>
          <w:b/>
          <w:color w:val="000000"/>
          <w:sz w:val="28"/>
          <w:lang w:val="ru-RU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84B79" w:rsidTr="00937FB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Pr="00720415" w:rsidRDefault="00A631F0">
            <w:pPr>
              <w:spacing w:after="0"/>
              <w:ind w:left="135"/>
              <w:rPr>
                <w:lang w:val="ru-RU"/>
              </w:rPr>
            </w:pPr>
            <w:r w:rsidRPr="00720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D84B79" w:rsidRPr="00720415" w:rsidRDefault="00D84B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Pr="00720415" w:rsidRDefault="00A631F0">
            <w:pPr>
              <w:spacing w:after="0"/>
              <w:ind w:left="135"/>
              <w:rPr>
                <w:lang w:val="ru-RU"/>
              </w:rPr>
            </w:pPr>
            <w:r w:rsidRPr="00720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84B79" w:rsidRPr="00720415" w:rsidRDefault="00D84B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Pr="00720415" w:rsidRDefault="00A631F0">
            <w:pPr>
              <w:spacing w:after="0"/>
              <w:rPr>
                <w:lang w:val="ru-RU"/>
              </w:rPr>
            </w:pPr>
            <w:r w:rsidRPr="00720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 w:rsidRPr="007204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сурсы </w:t>
            </w:r>
          </w:p>
          <w:p w:rsidR="00D84B79" w:rsidRDefault="00D84B79">
            <w:pPr>
              <w:spacing w:after="0"/>
              <w:ind w:left="135"/>
            </w:pPr>
          </w:p>
        </w:tc>
      </w:tr>
      <w:tr w:rsidR="00D84B79" w:rsidTr="00937F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B79" w:rsidRDefault="00D84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37FB7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4F6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4F6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4F6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4F64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 w:rsidP="00937FB7">
            <w:pPr>
              <w:spacing w:after="0"/>
              <w:ind w:left="135"/>
              <w:jc w:val="center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3,5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37FB7" w:rsidRPr="00B60493" w:rsidTr="00CE14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D19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B60493" w:rsidTr="00CE14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D19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B60493" w:rsidTr="00CE14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D19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B60493" w:rsidTr="00CE14A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D19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B60493" w:rsidTr="00B94A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4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B60493" w:rsidTr="00B94A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4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B60493" w:rsidTr="00B94A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4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B60493" w:rsidTr="00B94A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4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B60493" w:rsidTr="00B94AB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341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Pr="00937FB7" w:rsidRDefault="00A631F0" w:rsidP="00937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  <w:lang w:val="ru-RU"/>
              </w:rPr>
              <w:t>4,5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RPr="00B60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  <w:jc w:val="center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7FB7"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RPr="00B60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3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 w:rsidP="00937FB7">
            <w:pPr>
              <w:spacing w:after="0"/>
              <w:ind w:left="135"/>
              <w:jc w:val="center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  <w:jc w:val="center"/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37F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3,5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 w:rsidRPr="00B60493" w:rsidTr="00937FB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D84B7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37FB7" w:rsidRPr="00B60493" w:rsidTr="00606E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54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FB7" w:rsidRPr="00B60493" w:rsidTr="00606E0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937FB7" w:rsidRDefault="00937FB7">
            <w:r w:rsidRPr="00B60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54E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FB7" w:rsidRDefault="00937FB7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37FB7" w:rsidRPr="00D737E9" w:rsidRDefault="00937FB7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3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Pr="00937FB7" w:rsidRDefault="00A631F0" w:rsidP="00937F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7FB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  <w:tr w:rsidR="00D84B79" w:rsidTr="00937F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79" w:rsidRPr="00D737E9" w:rsidRDefault="00A631F0">
            <w:pPr>
              <w:spacing w:after="0"/>
              <w:ind w:left="135"/>
              <w:rPr>
                <w:lang w:val="ru-RU"/>
              </w:rPr>
            </w:pPr>
            <w:r w:rsidRPr="00D73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84B79" w:rsidRDefault="00937F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A631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79" w:rsidRDefault="00A63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84B79" w:rsidRDefault="00D84B79"/>
        </w:tc>
      </w:tr>
    </w:tbl>
    <w:p w:rsidR="00D84B79" w:rsidRDefault="00D84B79">
      <w:pPr>
        <w:sectPr w:rsidR="00D84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B79" w:rsidRDefault="00D84B79">
      <w:pPr>
        <w:sectPr w:rsidR="00D84B7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3838C1" w:rsidRPr="003C104F" w:rsidRDefault="003838C1" w:rsidP="00B60493">
      <w:pPr>
        <w:spacing w:after="0"/>
        <w:ind w:left="120"/>
        <w:rPr>
          <w:lang w:val="ru-RU"/>
        </w:rPr>
      </w:pPr>
    </w:p>
    <w:sectPr w:rsidR="003838C1" w:rsidRPr="003C104F" w:rsidSect="00B6049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4B79"/>
    <w:rsid w:val="003838C1"/>
    <w:rsid w:val="003C104F"/>
    <w:rsid w:val="00561BB5"/>
    <w:rsid w:val="00661827"/>
    <w:rsid w:val="006C0AEB"/>
    <w:rsid w:val="00720415"/>
    <w:rsid w:val="00937FB7"/>
    <w:rsid w:val="00942EA9"/>
    <w:rsid w:val="00A631F0"/>
    <w:rsid w:val="00B60493"/>
    <w:rsid w:val="00D737E9"/>
    <w:rsid w:val="00D84B79"/>
    <w:rsid w:val="00D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D4890-3420-4AF8-BD01-7E1905A6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16441</Words>
  <Characters>93720</Characters>
  <Application>Microsoft Office Word</Application>
  <DocSecurity>0</DocSecurity>
  <Lines>781</Lines>
  <Paragraphs>219</Paragraphs>
  <ScaleCrop>false</ScaleCrop>
  <Company>HP Inc.</Company>
  <LinksUpToDate>false</LinksUpToDate>
  <CharactersWithSpaces>109942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baksa</cp:lastModifiedBy>
  <cp:revision>12</cp:revision>
  <dcterms:created xsi:type="dcterms:W3CDTF">2023-09-08T11:19:00Z</dcterms:created>
  <dcterms:modified xsi:type="dcterms:W3CDTF">2024-09-30T07:59:00Z</dcterms:modified>
</cp:coreProperties>
</file>